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88" w:rsidRPr="00603EA9" w:rsidRDefault="00181014" w:rsidP="00603EA9">
      <w:pPr>
        <w:rPr>
          <w:rFonts w:ascii="標楷體" w:eastAsia="標楷體" w:hAnsi="標楷體"/>
          <w:sz w:val="44"/>
          <w:szCs w:val="44"/>
        </w:rPr>
      </w:pPr>
      <w:r w:rsidRPr="00603EA9">
        <w:rPr>
          <w:rFonts w:ascii="標楷體" w:eastAsia="標楷體" w:hAnsi="標楷體" w:hint="eastAsia"/>
          <w:sz w:val="44"/>
          <w:szCs w:val="44"/>
        </w:rPr>
        <w:t>臺北城市科技大學</w:t>
      </w:r>
      <w:r w:rsidR="005E2C52">
        <w:rPr>
          <w:rFonts w:ascii="標楷體" w:eastAsia="標楷體" w:hAnsi="標楷體" w:hint="eastAsia"/>
          <w:sz w:val="44"/>
          <w:szCs w:val="44"/>
        </w:rPr>
        <w:t>烘焙學程</w:t>
      </w:r>
    </w:p>
    <w:p w:rsidR="00603EA9" w:rsidRPr="00603EA9" w:rsidRDefault="00AF58FD" w:rsidP="00603EA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學生專業技能畢業門檻</w:t>
      </w:r>
      <w:bookmarkStart w:id="0" w:name="_GoBack"/>
      <w:r w:rsidR="00181014" w:rsidRPr="00603EA9">
        <w:rPr>
          <w:rFonts w:ascii="標楷體" w:eastAsia="標楷體" w:hAnsi="標楷體" w:hint="eastAsia"/>
          <w:sz w:val="44"/>
          <w:szCs w:val="44"/>
        </w:rPr>
        <w:t>佐證資料</w:t>
      </w:r>
      <w:r w:rsidR="00B86B7B">
        <w:rPr>
          <w:rFonts w:ascii="標楷體" w:eastAsia="標楷體" w:hAnsi="標楷體" w:hint="eastAsia"/>
          <w:sz w:val="44"/>
          <w:szCs w:val="44"/>
        </w:rPr>
        <w:t>-證照</w:t>
      </w:r>
      <w:bookmarkEnd w:id="0"/>
    </w:p>
    <w:tbl>
      <w:tblPr>
        <w:tblStyle w:val="a3"/>
        <w:tblW w:w="1096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3"/>
        <w:gridCol w:w="2133"/>
        <w:gridCol w:w="2837"/>
        <w:gridCol w:w="260"/>
        <w:gridCol w:w="4745"/>
        <w:gridCol w:w="34"/>
      </w:tblGrid>
      <w:tr w:rsidR="00B13A88" w:rsidTr="00AF58FD">
        <w:trPr>
          <w:gridBefore w:val="1"/>
          <w:wBefore w:w="10" w:type="dxa"/>
          <w:trHeight w:val="701"/>
        </w:trPr>
        <w:tc>
          <w:tcPr>
            <w:tcW w:w="3076" w:type="dxa"/>
            <w:gridSpan w:val="2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班級：</w:t>
            </w:r>
          </w:p>
        </w:tc>
        <w:tc>
          <w:tcPr>
            <w:tcW w:w="2837" w:type="dxa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</w:tc>
        <w:tc>
          <w:tcPr>
            <w:tcW w:w="5039" w:type="dxa"/>
            <w:gridSpan w:val="3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學號：</w:t>
            </w:r>
            <w:r w:rsidR="00B86B7B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</w:t>
            </w:r>
            <w:r w:rsidR="00B86B7B" w:rsidRPr="00B86B7B">
              <w:rPr>
                <w:rFonts w:ascii="標楷體" w:eastAsia="標楷體" w:hAnsi="標楷體" w:hint="eastAsia"/>
                <w:szCs w:val="36"/>
              </w:rPr>
              <w:t>自評分數：</w:t>
            </w:r>
          </w:p>
        </w:tc>
      </w:tr>
      <w:tr w:rsidR="00B86B7B" w:rsidRPr="00B13A88" w:rsidTr="00AF5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171"/>
        </w:trPr>
        <w:tc>
          <w:tcPr>
            <w:tcW w:w="953" w:type="dxa"/>
            <w:gridSpan w:val="2"/>
            <w:vMerge w:val="restart"/>
            <w:textDirection w:val="tbRlV"/>
            <w:vAlign w:val="center"/>
          </w:tcPr>
          <w:p w:rsidR="00B86B7B" w:rsidRPr="00B13A88" w:rsidRDefault="00B86B7B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 w:val="32"/>
                <w:szCs w:val="32"/>
              </w:rPr>
              <w:t>證照（正面影本即可）</w:t>
            </w:r>
          </w:p>
          <w:p w:rsidR="00B86B7B" w:rsidRPr="00B13A88" w:rsidRDefault="00B86B7B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B86B7B" w:rsidRPr="00B13A88" w:rsidRDefault="00B86B7B" w:rsidP="00181014">
            <w:pPr>
              <w:rPr>
                <w:rFonts w:ascii="標楷體" w:eastAsia="標楷體" w:hAnsi="標楷體"/>
                <w:szCs w:val="24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745" w:type="dxa"/>
            <w:vAlign w:val="center"/>
          </w:tcPr>
          <w:p w:rsidR="00B86B7B" w:rsidRPr="00B13A88" w:rsidRDefault="00B86B7B" w:rsidP="0018101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  <w:tr w:rsidR="00B86B7B" w:rsidRPr="00B13A88" w:rsidTr="00AF5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171"/>
        </w:trPr>
        <w:tc>
          <w:tcPr>
            <w:tcW w:w="953" w:type="dxa"/>
            <w:gridSpan w:val="2"/>
            <w:vMerge/>
          </w:tcPr>
          <w:p w:rsidR="00B86B7B" w:rsidRPr="00B13A88" w:rsidRDefault="00B86B7B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B86B7B" w:rsidRPr="00B13A88" w:rsidRDefault="00B86B7B" w:rsidP="0018101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745" w:type="dxa"/>
            <w:vAlign w:val="center"/>
          </w:tcPr>
          <w:p w:rsidR="00B86B7B" w:rsidRPr="00B13A88" w:rsidRDefault="00B86B7B" w:rsidP="0018101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  <w:tr w:rsidR="00B86B7B" w:rsidRPr="00B13A88" w:rsidTr="00AF5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171"/>
        </w:trPr>
        <w:tc>
          <w:tcPr>
            <w:tcW w:w="953" w:type="dxa"/>
            <w:gridSpan w:val="2"/>
            <w:vMerge/>
            <w:textDirection w:val="tbRlV"/>
            <w:vAlign w:val="center"/>
          </w:tcPr>
          <w:p w:rsidR="00B86B7B" w:rsidRPr="00B13A88" w:rsidRDefault="00B86B7B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B86B7B" w:rsidRPr="00B13A88" w:rsidRDefault="00B86B7B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745" w:type="dxa"/>
            <w:vAlign w:val="center"/>
          </w:tcPr>
          <w:p w:rsidR="00B86B7B" w:rsidRPr="00B13A88" w:rsidRDefault="00B86B7B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  <w:tr w:rsidR="00B86B7B" w:rsidRPr="00B13A88" w:rsidTr="00AF58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171"/>
        </w:trPr>
        <w:tc>
          <w:tcPr>
            <w:tcW w:w="953" w:type="dxa"/>
            <w:gridSpan w:val="2"/>
            <w:vMerge/>
          </w:tcPr>
          <w:p w:rsidR="00B86B7B" w:rsidRPr="00B13A88" w:rsidRDefault="00B86B7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B86B7B" w:rsidRPr="00B13A88" w:rsidRDefault="00B86B7B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745" w:type="dxa"/>
            <w:vAlign w:val="center"/>
          </w:tcPr>
          <w:p w:rsidR="00B86B7B" w:rsidRPr="00B13A88" w:rsidRDefault="00B86B7B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</w:tbl>
    <w:p w:rsidR="00181014" w:rsidRPr="00B13A88" w:rsidRDefault="00B86B7B" w:rsidP="00B86B7B">
      <w:pPr>
        <w:ind w:right="12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(系辦)總點數：</w:t>
      </w:r>
    </w:p>
    <w:sectPr w:rsidR="00181014" w:rsidRPr="00B13A88" w:rsidSect="00603EA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F5" w:rsidRDefault="003549F5" w:rsidP="00181014">
      <w:r>
        <w:separator/>
      </w:r>
    </w:p>
  </w:endnote>
  <w:endnote w:type="continuationSeparator" w:id="0">
    <w:p w:rsidR="003549F5" w:rsidRDefault="003549F5" w:rsidP="0018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F5" w:rsidRDefault="003549F5" w:rsidP="00181014">
      <w:r>
        <w:separator/>
      </w:r>
    </w:p>
  </w:footnote>
  <w:footnote w:type="continuationSeparator" w:id="0">
    <w:p w:rsidR="003549F5" w:rsidRDefault="003549F5" w:rsidP="0018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4"/>
    <w:rsid w:val="00163596"/>
    <w:rsid w:val="00163EEF"/>
    <w:rsid w:val="00181014"/>
    <w:rsid w:val="002455F5"/>
    <w:rsid w:val="00306783"/>
    <w:rsid w:val="003549F5"/>
    <w:rsid w:val="004C6EFF"/>
    <w:rsid w:val="005E2C52"/>
    <w:rsid w:val="00603EA9"/>
    <w:rsid w:val="00624CA5"/>
    <w:rsid w:val="00AF58FD"/>
    <w:rsid w:val="00B13A88"/>
    <w:rsid w:val="00B55698"/>
    <w:rsid w:val="00B86B7B"/>
    <w:rsid w:val="00BB5553"/>
    <w:rsid w:val="00CB0CCC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974D"/>
  <w15:docId w15:val="{4DBC3285-2897-438A-B724-19DA8C8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0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8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0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AA7D-52D2-4420-A633-FD818862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poiu5</dc:creator>
  <cp:lastModifiedBy>User</cp:lastModifiedBy>
  <cp:revision>2</cp:revision>
  <cp:lastPrinted>2016-12-14T03:59:00Z</cp:lastPrinted>
  <dcterms:created xsi:type="dcterms:W3CDTF">2024-10-10T08:03:00Z</dcterms:created>
  <dcterms:modified xsi:type="dcterms:W3CDTF">2024-10-10T08:03:00Z</dcterms:modified>
</cp:coreProperties>
</file>